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034"/>
      </w:tblGrid>
      <w:tr w:rsidR="00BD6C98" w:rsidRPr="002A1DD6">
        <w:tc>
          <w:tcPr>
            <w:tcW w:w="3456" w:type="dxa"/>
          </w:tcPr>
          <w:p w:rsidR="00BD6C98" w:rsidRPr="002A1DD6" w:rsidRDefault="00BD6C98" w:rsidP="002A1DD6">
            <w:pPr>
              <w:spacing w:after="0" w:line="240" w:lineRule="auto"/>
            </w:pPr>
            <w:r w:rsidRPr="002A1DD6">
              <w:rPr>
                <w:b/>
                <w:bCs/>
              </w:rPr>
              <w:t>Dane Wykonawcy</w:t>
            </w:r>
            <w:r w:rsidRPr="002A1DD6">
              <w:rPr>
                <w:rStyle w:val="Odwoanieprzypisudolnego"/>
                <w:b/>
                <w:bCs/>
              </w:rPr>
              <w:footnoteReference w:id="1"/>
            </w:r>
            <w:r w:rsidRPr="002A1DD6">
              <w:rPr>
                <w:b/>
                <w:bCs/>
              </w:rPr>
              <w:t>:</w:t>
            </w:r>
          </w:p>
          <w:p w:rsidR="00BD6C98" w:rsidRPr="002A1DD6" w:rsidRDefault="00BD6C98" w:rsidP="002A1DD6">
            <w:pPr>
              <w:spacing w:after="0" w:line="128" w:lineRule="exact"/>
            </w:pPr>
          </w:p>
          <w:p w:rsidR="00BD6C98" w:rsidRPr="002A1DD6" w:rsidRDefault="00BD6C98" w:rsidP="002A1DD6">
            <w:pPr>
              <w:spacing w:after="0" w:line="240" w:lineRule="auto"/>
            </w:pPr>
            <w:r w:rsidRPr="002A1DD6">
              <w:t>Nazwa................................................................................................................</w:t>
            </w:r>
          </w:p>
          <w:p w:rsidR="00BD6C98" w:rsidRPr="002A1DD6" w:rsidRDefault="00BD6C98" w:rsidP="002A1DD6">
            <w:pPr>
              <w:spacing w:after="0" w:line="122" w:lineRule="exact"/>
            </w:pPr>
          </w:p>
          <w:p w:rsidR="00BD6C98" w:rsidRPr="002A1DD6" w:rsidRDefault="00BD6C98" w:rsidP="002A1DD6">
            <w:pPr>
              <w:spacing w:after="0" w:line="240" w:lineRule="auto"/>
            </w:pPr>
            <w:r w:rsidRPr="002A1DD6">
              <w:t>Siedziba.............................................................................................................</w:t>
            </w:r>
          </w:p>
          <w:p w:rsidR="00BD6C98" w:rsidRPr="002A1DD6" w:rsidRDefault="00BD6C98" w:rsidP="002A1DD6">
            <w:pPr>
              <w:spacing w:after="0" w:line="118" w:lineRule="exact"/>
            </w:pPr>
          </w:p>
          <w:p w:rsidR="00BD6C98" w:rsidRPr="002A1DD6" w:rsidRDefault="00BD6C98" w:rsidP="002A1DD6">
            <w:pPr>
              <w:spacing w:after="0" w:line="240" w:lineRule="auto"/>
            </w:pPr>
            <w:r w:rsidRPr="002A1DD6">
              <w:t>Nr telefonu/faksu..............................................................................................</w:t>
            </w:r>
          </w:p>
          <w:p w:rsidR="00BD6C98" w:rsidRPr="002A1DD6" w:rsidRDefault="00BD6C98" w:rsidP="002A1DD6">
            <w:pPr>
              <w:spacing w:after="0" w:line="122" w:lineRule="exact"/>
            </w:pPr>
          </w:p>
          <w:p w:rsidR="00BD6C98" w:rsidRPr="002A1DD6" w:rsidRDefault="00BD6C98" w:rsidP="002A1DD6">
            <w:pPr>
              <w:spacing w:after="0" w:line="240" w:lineRule="auto"/>
            </w:pPr>
            <w:r w:rsidRPr="002A1DD6">
              <w:t>nr NIP.................................................. nr REGON............................................</w:t>
            </w:r>
          </w:p>
          <w:p w:rsidR="00BD6C98" w:rsidRPr="002A1DD6" w:rsidRDefault="00BD6C98" w:rsidP="002A1DD6">
            <w:pPr>
              <w:spacing w:after="0" w:line="360" w:lineRule="auto"/>
              <w:jc w:val="center"/>
            </w:pPr>
          </w:p>
        </w:tc>
      </w:tr>
    </w:tbl>
    <w:p w:rsidR="00BD6C98" w:rsidRPr="00F369BF" w:rsidRDefault="00BD6C98" w:rsidP="00F369BF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F369BF">
        <w:rPr>
          <w:b/>
          <w:bCs/>
          <w:sz w:val="24"/>
          <w:szCs w:val="24"/>
        </w:rPr>
        <w:t>Załącznik nr 4 do SIWZ - „Wykaz osób”</w:t>
      </w:r>
    </w:p>
    <w:p w:rsidR="00BD6C98" w:rsidRPr="007F3182" w:rsidRDefault="00BD6C98" w:rsidP="007F3182">
      <w:pPr>
        <w:ind w:left="720" w:right="283"/>
        <w:rPr>
          <w:b/>
          <w:bCs/>
        </w:rPr>
      </w:pPr>
      <w:r w:rsidRPr="00F369BF">
        <w:t>Składając ofertę na realizację zamówienia</w:t>
      </w:r>
      <w:r>
        <w:t xml:space="preserve">:  </w:t>
      </w:r>
      <w:r w:rsidRPr="00BE279D">
        <w:rPr>
          <w:b/>
          <w:bCs/>
        </w:rPr>
        <w:t>„ Wykonanie remontu polegającego na modernizacji   instalacji centralnego ogrzewania i  ciepłej wody  użytkowej  w budynkach przy ul. Żeromskiego 3,</w:t>
      </w:r>
      <w:r w:rsidR="00773544">
        <w:rPr>
          <w:b/>
          <w:bCs/>
        </w:rPr>
        <w:t xml:space="preserve"> ul. Żeromskiego 6, </w:t>
      </w:r>
      <w:r w:rsidR="00773544">
        <w:rPr>
          <w:b/>
          <w:bCs/>
        </w:rPr>
        <w:t xml:space="preserve">ul. </w:t>
      </w:r>
      <w:bookmarkStart w:id="0" w:name="_GoBack"/>
      <w:bookmarkEnd w:id="0"/>
      <w:r w:rsidR="00773544">
        <w:rPr>
          <w:b/>
          <w:bCs/>
        </w:rPr>
        <w:t xml:space="preserve">Żeromskiego 16 </w:t>
      </w:r>
      <w:r w:rsidRPr="00BE279D">
        <w:rPr>
          <w:b/>
          <w:bCs/>
        </w:rPr>
        <w:t xml:space="preserve">  i  ul. Mielczarskiego 5  we Włodawie”</w:t>
      </w:r>
      <w:r>
        <w:t xml:space="preserve"> </w:t>
      </w:r>
      <w:r w:rsidRPr="00F369BF">
        <w:t>jako Wykonawca ubiegający się o udzielenie zamówienia w celu potwierdzenia spełnienia warunku udziału w postępowaniu określonego w pkt 6.1.2 SIWZ, przedstawiam osoby, które zostaną skierowane do realizacji zamówienia:</w:t>
      </w:r>
    </w:p>
    <w:tbl>
      <w:tblPr>
        <w:tblW w:w="1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2715"/>
        <w:gridCol w:w="4094"/>
        <w:gridCol w:w="3822"/>
        <w:gridCol w:w="3626"/>
      </w:tblGrid>
      <w:tr w:rsidR="00BD6C98" w:rsidRPr="002A1DD6">
        <w:trPr>
          <w:cantSplit/>
          <w:trHeight w:val="1134"/>
        </w:trPr>
        <w:tc>
          <w:tcPr>
            <w:tcW w:w="529" w:type="dxa"/>
            <w:shd w:val="clear" w:color="auto" w:fill="E7E6E6"/>
            <w:vAlign w:val="center"/>
          </w:tcPr>
          <w:p w:rsidR="00BD6C98" w:rsidRPr="002B70F7" w:rsidRDefault="00BD6C98" w:rsidP="002A1DD6">
            <w:pPr>
              <w:pStyle w:val="Akapitzlist"/>
              <w:spacing w:before="240" w:after="0" w:line="36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2B70F7">
              <w:rPr>
                <w:b/>
                <w:bCs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15" w:type="dxa"/>
            <w:shd w:val="clear" w:color="auto" w:fill="E7E6E6"/>
            <w:vAlign w:val="center"/>
          </w:tcPr>
          <w:p w:rsidR="00BD6C98" w:rsidRPr="002B70F7" w:rsidRDefault="00BD6C98" w:rsidP="002A1DD6">
            <w:pPr>
              <w:pStyle w:val="Akapitzlist"/>
              <w:spacing w:before="240" w:after="0" w:line="276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2B70F7">
              <w:rPr>
                <w:b/>
                <w:bCs/>
                <w:color w:val="auto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094" w:type="dxa"/>
            <w:shd w:val="clear" w:color="auto" w:fill="E7E6E6"/>
            <w:vAlign w:val="center"/>
          </w:tcPr>
          <w:p w:rsidR="00BD6C98" w:rsidRPr="002B70F7" w:rsidRDefault="00BD6C98" w:rsidP="002A1DD6">
            <w:pPr>
              <w:pStyle w:val="Akapitzlist"/>
              <w:spacing w:before="240" w:after="0" w:line="276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2B70F7">
              <w:rPr>
                <w:b/>
                <w:bCs/>
                <w:color w:val="auto"/>
                <w:sz w:val="20"/>
                <w:szCs w:val="20"/>
                <w:lang w:eastAsia="en-US"/>
              </w:rPr>
              <w:t>Uprawnienia zgodne z warunkiem udziału w postępowaniu</w:t>
            </w:r>
          </w:p>
        </w:tc>
        <w:tc>
          <w:tcPr>
            <w:tcW w:w="3822" w:type="dxa"/>
            <w:shd w:val="clear" w:color="auto" w:fill="E7E6E6"/>
            <w:vAlign w:val="center"/>
          </w:tcPr>
          <w:p w:rsidR="00BD6C98" w:rsidRPr="002B70F7" w:rsidRDefault="00BD6C98" w:rsidP="002A1DD6">
            <w:pPr>
              <w:pStyle w:val="Akapitzlist"/>
              <w:spacing w:before="240" w:after="0" w:line="276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2B70F7">
              <w:rPr>
                <w:b/>
                <w:bCs/>
                <w:color w:val="auto"/>
                <w:sz w:val="20"/>
                <w:szCs w:val="20"/>
                <w:lang w:eastAsia="en-US"/>
              </w:rPr>
              <w:t>Okres doświadczenia zgodny z warunkiem udziału w postępowaniu (należy określić w pełnych latach)</w:t>
            </w:r>
          </w:p>
        </w:tc>
        <w:tc>
          <w:tcPr>
            <w:tcW w:w="3626" w:type="dxa"/>
            <w:shd w:val="clear" w:color="auto" w:fill="E7E6E6"/>
            <w:vAlign w:val="center"/>
          </w:tcPr>
          <w:p w:rsidR="00BD6C98" w:rsidRPr="002B70F7" w:rsidRDefault="00BD6C98" w:rsidP="002A1DD6">
            <w:pPr>
              <w:pStyle w:val="Akapitzlist"/>
              <w:spacing w:before="240" w:after="0" w:line="276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2B70F7">
              <w:rPr>
                <w:b/>
                <w:bCs/>
                <w:color w:val="auto"/>
                <w:sz w:val="20"/>
                <w:szCs w:val="20"/>
                <w:lang w:eastAsia="en-US"/>
              </w:rPr>
              <w:t>Informacja o podstawie dysponowania</w:t>
            </w:r>
          </w:p>
        </w:tc>
      </w:tr>
      <w:tr w:rsidR="00BD6C98" w:rsidRPr="002A1DD6">
        <w:trPr>
          <w:cantSplit/>
          <w:trHeight w:val="850"/>
        </w:trPr>
        <w:tc>
          <w:tcPr>
            <w:tcW w:w="529" w:type="dxa"/>
            <w:vAlign w:val="center"/>
          </w:tcPr>
          <w:p w:rsidR="00BD6C98" w:rsidRPr="002B70F7" w:rsidRDefault="00BD6C98" w:rsidP="002A1DD6">
            <w:pPr>
              <w:pStyle w:val="Akapitzlist"/>
              <w:spacing w:before="240" w:after="0" w:line="360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B70F7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15" w:type="dxa"/>
            <w:vAlign w:val="center"/>
          </w:tcPr>
          <w:p w:rsidR="00BD6C98" w:rsidRPr="002A1DD6" w:rsidRDefault="00BD6C98" w:rsidP="002A1DD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94" w:type="dxa"/>
            <w:vAlign w:val="center"/>
          </w:tcPr>
          <w:p w:rsidR="00BD6C98" w:rsidRPr="002A1DD6" w:rsidRDefault="00BD6C98" w:rsidP="00E87D59">
            <w:pPr>
              <w:spacing w:before="10" w:afterLines="10" w:after="24" w:line="276" w:lineRule="auto"/>
              <w:jc w:val="center"/>
              <w:rPr>
                <w:color w:val="000000"/>
              </w:rPr>
            </w:pPr>
          </w:p>
        </w:tc>
        <w:tc>
          <w:tcPr>
            <w:tcW w:w="3822" w:type="dxa"/>
            <w:vAlign w:val="center"/>
          </w:tcPr>
          <w:p w:rsidR="00BD6C98" w:rsidRPr="002A1DD6" w:rsidRDefault="00BD6C98" w:rsidP="002A1DD6">
            <w:pPr>
              <w:spacing w:before="100" w:beforeAutospacing="1" w:after="0"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26" w:type="dxa"/>
            <w:vAlign w:val="center"/>
          </w:tcPr>
          <w:p w:rsidR="00BD6C98" w:rsidRPr="002B70F7" w:rsidRDefault="00BD6C98" w:rsidP="002A1DD6">
            <w:pPr>
              <w:pStyle w:val="Akapitzlist"/>
              <w:spacing w:after="0" w:line="360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D6C98" w:rsidRPr="002A1DD6">
        <w:trPr>
          <w:cantSplit/>
          <w:trHeight w:val="850"/>
        </w:trPr>
        <w:tc>
          <w:tcPr>
            <w:tcW w:w="529" w:type="dxa"/>
            <w:vAlign w:val="center"/>
          </w:tcPr>
          <w:p w:rsidR="00BD6C98" w:rsidRPr="002B70F7" w:rsidRDefault="00BD6C98" w:rsidP="002A1DD6">
            <w:pPr>
              <w:pStyle w:val="Akapitzlist"/>
              <w:spacing w:before="240" w:after="0" w:line="360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B70F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15" w:type="dxa"/>
            <w:vAlign w:val="center"/>
          </w:tcPr>
          <w:p w:rsidR="00BD6C98" w:rsidRPr="002A1DD6" w:rsidRDefault="00BD6C98" w:rsidP="002A1DD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94" w:type="dxa"/>
            <w:vAlign w:val="center"/>
          </w:tcPr>
          <w:p w:rsidR="00BD6C98" w:rsidRPr="002A1DD6" w:rsidRDefault="00BD6C98" w:rsidP="00E87D59">
            <w:pPr>
              <w:spacing w:before="10" w:afterLines="10" w:after="24" w:line="276" w:lineRule="auto"/>
              <w:jc w:val="center"/>
              <w:rPr>
                <w:color w:val="000000"/>
              </w:rPr>
            </w:pPr>
          </w:p>
        </w:tc>
        <w:tc>
          <w:tcPr>
            <w:tcW w:w="3822" w:type="dxa"/>
            <w:vAlign w:val="center"/>
          </w:tcPr>
          <w:p w:rsidR="00BD6C98" w:rsidRPr="002A1DD6" w:rsidRDefault="00BD6C98" w:rsidP="002A1DD6">
            <w:pPr>
              <w:spacing w:before="100" w:beforeAutospacing="1" w:after="0"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26" w:type="dxa"/>
            <w:vAlign w:val="center"/>
          </w:tcPr>
          <w:p w:rsidR="00BD6C98" w:rsidRPr="002B70F7" w:rsidRDefault="00BD6C98" w:rsidP="002A1DD6">
            <w:pPr>
              <w:pStyle w:val="Akapitzlist"/>
              <w:spacing w:after="0" w:line="360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D6C98" w:rsidRPr="00F369BF" w:rsidRDefault="00BD6C98" w:rsidP="00F369BF">
      <w:pPr>
        <w:spacing w:before="240" w:line="360" w:lineRule="auto"/>
      </w:pPr>
    </w:p>
    <w:p w:rsidR="00BD6C98" w:rsidRDefault="00BD6C98" w:rsidP="00F369BF">
      <w:pPr>
        <w:spacing w:after="0"/>
      </w:pPr>
      <w:r>
        <w:t xml:space="preserve">………………………….., ……………….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……………………………………………………</w:t>
      </w:r>
    </w:p>
    <w:p w:rsidR="00BD6C98" w:rsidRPr="00F369BF" w:rsidRDefault="00BD6C98" w:rsidP="00F369BF">
      <w:pPr>
        <w:rPr>
          <w:b/>
          <w:bCs/>
        </w:rPr>
      </w:pPr>
      <w:r>
        <w:rPr>
          <w:i/>
          <w:iCs/>
          <w:sz w:val="20"/>
          <w:szCs w:val="20"/>
        </w:rPr>
        <w:t xml:space="preserve">      </w:t>
      </w:r>
      <w:r w:rsidRPr="00AC5876">
        <w:rPr>
          <w:i/>
          <w:iCs/>
          <w:sz w:val="20"/>
          <w:szCs w:val="20"/>
        </w:rPr>
        <w:t xml:space="preserve">(miejscowość) </w:t>
      </w:r>
      <w:r>
        <w:rPr>
          <w:i/>
          <w:iCs/>
          <w:sz w:val="20"/>
          <w:szCs w:val="20"/>
        </w:rPr>
        <w:t xml:space="preserve">            </w:t>
      </w:r>
      <w:r w:rsidRPr="00AC5876">
        <w:rPr>
          <w:i/>
          <w:iCs/>
          <w:sz w:val="20"/>
          <w:szCs w:val="20"/>
        </w:rPr>
        <w:t>(data)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(podpisy osób upoważnionych do reprezentowania Wykonawcy)</w:t>
      </w:r>
    </w:p>
    <w:sectPr w:rsidR="00BD6C98" w:rsidRPr="00F369BF" w:rsidSect="00B163F8">
      <w:headerReference w:type="default" r:id="rId7"/>
      <w:footerReference w:type="default" r:id="rId8"/>
      <w:pgSz w:w="16838" w:h="11906" w:orient="landscape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AFB" w:rsidRDefault="00603AFB" w:rsidP="00E658A8">
      <w:pPr>
        <w:spacing w:after="0" w:line="240" w:lineRule="auto"/>
      </w:pPr>
      <w:r>
        <w:separator/>
      </w:r>
    </w:p>
  </w:endnote>
  <w:endnote w:type="continuationSeparator" w:id="0">
    <w:p w:rsidR="00603AFB" w:rsidRDefault="00603AF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C98" w:rsidRDefault="00603AFB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73544">
      <w:rPr>
        <w:noProof/>
      </w:rPr>
      <w:t>1</w:t>
    </w:r>
    <w:r>
      <w:rPr>
        <w:noProof/>
      </w:rPr>
      <w:fldChar w:fldCharType="end"/>
    </w:r>
  </w:p>
  <w:p w:rsidR="00BD6C98" w:rsidRDefault="00BD6C98" w:rsidP="00132C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AFB" w:rsidRDefault="00603AFB" w:rsidP="00E658A8">
      <w:pPr>
        <w:spacing w:after="0" w:line="240" w:lineRule="auto"/>
      </w:pPr>
      <w:r>
        <w:separator/>
      </w:r>
    </w:p>
  </w:footnote>
  <w:footnote w:type="continuationSeparator" w:id="0">
    <w:p w:rsidR="00603AFB" w:rsidRDefault="00603AFB" w:rsidP="00E658A8">
      <w:pPr>
        <w:spacing w:after="0" w:line="240" w:lineRule="auto"/>
      </w:pPr>
      <w:r>
        <w:continuationSeparator/>
      </w:r>
    </w:p>
  </w:footnote>
  <w:footnote w:id="1">
    <w:p w:rsidR="00BD6C98" w:rsidRDefault="00BD6C98" w:rsidP="00F369B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ubiegających się wspólnie o udzielenie zamówienia należy wymienić wszystkich wykonawców składających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C98" w:rsidRDefault="00BD6C98" w:rsidP="0047584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="Times New Roman" w:hAnsi="Cambria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8C25B8"/>
    <w:multiLevelType w:val="hybridMultilevel"/>
    <w:tmpl w:val="897A8A0E"/>
    <w:lvl w:ilvl="0" w:tplc="04150017">
      <w:start w:val="1"/>
      <w:numFmt w:val="lowerLetter"/>
      <w:lvlText w:val="%1)"/>
      <w:lvlJc w:val="left"/>
      <w:pPr>
        <w:ind w:left="2563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88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D5D1C"/>
    <w:multiLevelType w:val="hybridMultilevel"/>
    <w:tmpl w:val="8998F0B6"/>
    <w:lvl w:ilvl="0" w:tplc="02B67FA0">
      <w:start w:val="1"/>
      <w:numFmt w:val="lowerLetter"/>
      <w:lvlText w:val="%1)"/>
      <w:lvlJc w:val="left"/>
      <w:pPr>
        <w:ind w:left="2280" w:hanging="360"/>
      </w:pPr>
      <w:rPr>
        <w:rFonts w:hint="default"/>
        <w:b w:val="0"/>
        <w:bCs w:val="0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/>
      </w:rPr>
    </w:lvl>
    <w:lvl w:ilvl="1" w:tplc="04150019">
      <w:start w:val="1"/>
      <w:numFmt w:val="lowerLetter"/>
      <w:lvlText w:val="%2."/>
      <w:lvlJc w:val="left"/>
      <w:pPr>
        <w:ind w:left="2705" w:hanging="360"/>
      </w:pPr>
    </w:lvl>
    <w:lvl w:ilvl="2" w:tplc="0415001B">
      <w:start w:val="1"/>
      <w:numFmt w:val="lowerRoman"/>
      <w:lvlText w:val="%3."/>
      <w:lvlJc w:val="right"/>
      <w:pPr>
        <w:ind w:left="3425" w:hanging="180"/>
      </w:pPr>
    </w:lvl>
    <w:lvl w:ilvl="3" w:tplc="0415000F">
      <w:start w:val="1"/>
      <w:numFmt w:val="decimal"/>
      <w:lvlText w:val="%4."/>
      <w:lvlJc w:val="left"/>
      <w:pPr>
        <w:ind w:left="4145" w:hanging="360"/>
      </w:pPr>
    </w:lvl>
    <w:lvl w:ilvl="4" w:tplc="04150019">
      <w:start w:val="1"/>
      <w:numFmt w:val="lowerLetter"/>
      <w:lvlText w:val="%5."/>
      <w:lvlJc w:val="left"/>
      <w:pPr>
        <w:ind w:left="4865" w:hanging="360"/>
      </w:pPr>
    </w:lvl>
    <w:lvl w:ilvl="5" w:tplc="0415001B">
      <w:start w:val="1"/>
      <w:numFmt w:val="lowerRoman"/>
      <w:lvlText w:val="%6."/>
      <w:lvlJc w:val="right"/>
      <w:pPr>
        <w:ind w:left="5585" w:hanging="180"/>
      </w:pPr>
    </w:lvl>
    <w:lvl w:ilvl="6" w:tplc="0415000F">
      <w:start w:val="1"/>
      <w:numFmt w:val="decimal"/>
      <w:lvlText w:val="%7."/>
      <w:lvlJc w:val="left"/>
      <w:pPr>
        <w:ind w:left="6305" w:hanging="360"/>
      </w:pPr>
    </w:lvl>
    <w:lvl w:ilvl="7" w:tplc="04150019">
      <w:start w:val="1"/>
      <w:numFmt w:val="lowerLetter"/>
      <w:lvlText w:val="%8."/>
      <w:lvlJc w:val="left"/>
      <w:pPr>
        <w:ind w:left="7025" w:hanging="360"/>
      </w:pPr>
    </w:lvl>
    <w:lvl w:ilvl="8" w:tplc="0415001B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8A8"/>
    <w:rsid w:val="00035C6C"/>
    <w:rsid w:val="00037048"/>
    <w:rsid w:val="00051744"/>
    <w:rsid w:val="0008330C"/>
    <w:rsid w:val="000D6BF1"/>
    <w:rsid w:val="001157B6"/>
    <w:rsid w:val="00132C32"/>
    <w:rsid w:val="001404C6"/>
    <w:rsid w:val="0016152D"/>
    <w:rsid w:val="001908CB"/>
    <w:rsid w:val="001A2B58"/>
    <w:rsid w:val="001B667E"/>
    <w:rsid w:val="001C7F9F"/>
    <w:rsid w:val="001E4CA1"/>
    <w:rsid w:val="001E7206"/>
    <w:rsid w:val="00236D92"/>
    <w:rsid w:val="00242491"/>
    <w:rsid w:val="00260AF5"/>
    <w:rsid w:val="002A1DD6"/>
    <w:rsid w:val="002B4C94"/>
    <w:rsid w:val="002B70F7"/>
    <w:rsid w:val="002B7EF9"/>
    <w:rsid w:val="002E43FA"/>
    <w:rsid w:val="00315BC5"/>
    <w:rsid w:val="003207FF"/>
    <w:rsid w:val="0033711C"/>
    <w:rsid w:val="00340D5B"/>
    <w:rsid w:val="0035714A"/>
    <w:rsid w:val="003869BB"/>
    <w:rsid w:val="00391D3B"/>
    <w:rsid w:val="00397585"/>
    <w:rsid w:val="003B060A"/>
    <w:rsid w:val="003E16C3"/>
    <w:rsid w:val="003E7AEE"/>
    <w:rsid w:val="003F2A8A"/>
    <w:rsid w:val="003F441E"/>
    <w:rsid w:val="00405EC8"/>
    <w:rsid w:val="00426E01"/>
    <w:rsid w:val="00432254"/>
    <w:rsid w:val="00475846"/>
    <w:rsid w:val="004E39C2"/>
    <w:rsid w:val="00517BFC"/>
    <w:rsid w:val="00522513"/>
    <w:rsid w:val="00573B49"/>
    <w:rsid w:val="005A118F"/>
    <w:rsid w:val="005B1C93"/>
    <w:rsid w:val="005F46FF"/>
    <w:rsid w:val="00603AFB"/>
    <w:rsid w:val="00633340"/>
    <w:rsid w:val="0065731F"/>
    <w:rsid w:val="00666D8E"/>
    <w:rsid w:val="00677967"/>
    <w:rsid w:val="00685B40"/>
    <w:rsid w:val="006B019C"/>
    <w:rsid w:val="00711D2F"/>
    <w:rsid w:val="00773544"/>
    <w:rsid w:val="00795545"/>
    <w:rsid w:val="007B1EF7"/>
    <w:rsid w:val="007D021D"/>
    <w:rsid w:val="007D1E85"/>
    <w:rsid w:val="007E1868"/>
    <w:rsid w:val="007F3182"/>
    <w:rsid w:val="00843405"/>
    <w:rsid w:val="00846C35"/>
    <w:rsid w:val="008546FE"/>
    <w:rsid w:val="0088382E"/>
    <w:rsid w:val="00884EA6"/>
    <w:rsid w:val="008E0078"/>
    <w:rsid w:val="00945B2E"/>
    <w:rsid w:val="009471D9"/>
    <w:rsid w:val="00956EB1"/>
    <w:rsid w:val="0096637F"/>
    <w:rsid w:val="00971D2E"/>
    <w:rsid w:val="00A2577F"/>
    <w:rsid w:val="00A30C25"/>
    <w:rsid w:val="00AC5876"/>
    <w:rsid w:val="00AE1A3D"/>
    <w:rsid w:val="00AE3D1E"/>
    <w:rsid w:val="00B0574E"/>
    <w:rsid w:val="00B163F8"/>
    <w:rsid w:val="00B549DB"/>
    <w:rsid w:val="00B62E2F"/>
    <w:rsid w:val="00B74B19"/>
    <w:rsid w:val="00B904FE"/>
    <w:rsid w:val="00BA5B04"/>
    <w:rsid w:val="00BD385C"/>
    <w:rsid w:val="00BD6C98"/>
    <w:rsid w:val="00BE279D"/>
    <w:rsid w:val="00BF1883"/>
    <w:rsid w:val="00C33ED6"/>
    <w:rsid w:val="00CA623E"/>
    <w:rsid w:val="00CA7563"/>
    <w:rsid w:val="00CE772D"/>
    <w:rsid w:val="00D25022"/>
    <w:rsid w:val="00D47867"/>
    <w:rsid w:val="00D80729"/>
    <w:rsid w:val="00D81164"/>
    <w:rsid w:val="00D92C3E"/>
    <w:rsid w:val="00D960CB"/>
    <w:rsid w:val="00DA2EF5"/>
    <w:rsid w:val="00DA5141"/>
    <w:rsid w:val="00DC6D8E"/>
    <w:rsid w:val="00DE2880"/>
    <w:rsid w:val="00E658A8"/>
    <w:rsid w:val="00E86A78"/>
    <w:rsid w:val="00E871E0"/>
    <w:rsid w:val="00E87D59"/>
    <w:rsid w:val="00E9250E"/>
    <w:rsid w:val="00E9378D"/>
    <w:rsid w:val="00ED0A69"/>
    <w:rsid w:val="00F04944"/>
    <w:rsid w:val="00F306D0"/>
    <w:rsid w:val="00F3151B"/>
    <w:rsid w:val="00F369BF"/>
    <w:rsid w:val="00FA3376"/>
    <w:rsid w:val="00F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FE1B77-27F7-4CD6-B50D-A9C6BDEE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58A8"/>
  </w:style>
  <w:style w:type="paragraph" w:styleId="Stopka">
    <w:name w:val="footer"/>
    <w:basedOn w:val="Normalny"/>
    <w:link w:val="StopkaZnak"/>
    <w:uiPriority w:val="99"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58A8"/>
  </w:style>
  <w:style w:type="paragraph" w:styleId="Akapitzlist">
    <w:name w:val="List Paragraph"/>
    <w:basedOn w:val="Normalny"/>
    <w:link w:val="AkapitzlistZnak"/>
    <w:uiPriority w:val="99"/>
    <w:qFormat/>
    <w:rsid w:val="0096637F"/>
    <w:pPr>
      <w:ind w:left="720"/>
    </w:pPr>
    <w:rPr>
      <w:color w:val="222222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8116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character" w:styleId="Odwoaniedokomentarza">
    <w:name w:val="annotation reference"/>
    <w:uiPriority w:val="99"/>
    <w:semiHidden/>
    <w:rsid w:val="00D92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92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92C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2C3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92C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9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92C3E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A30C2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6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369BF"/>
    <w:rPr>
      <w:sz w:val="20"/>
      <w:szCs w:val="20"/>
    </w:rPr>
  </w:style>
  <w:style w:type="character" w:styleId="Odwoanieprzypisudolnego">
    <w:name w:val="footnote reference"/>
    <w:uiPriority w:val="99"/>
    <w:semiHidden/>
    <w:rsid w:val="00F36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cp:keywords/>
  <dc:description/>
  <cp:lastModifiedBy>SM</cp:lastModifiedBy>
  <cp:revision>73</cp:revision>
  <dcterms:created xsi:type="dcterms:W3CDTF">2017-05-31T09:59:00Z</dcterms:created>
  <dcterms:modified xsi:type="dcterms:W3CDTF">2023-07-25T07:53:00Z</dcterms:modified>
</cp:coreProperties>
</file>